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5CA79" w14:textId="1E4043FE" w:rsidR="00C14356" w:rsidRDefault="00C143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ÅRSMÖTE FÖR BJURSÅS SOCKENRÅD </w:t>
      </w:r>
      <w:r w:rsidR="00027044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MAJ 202</w:t>
      </w:r>
      <w:r w:rsidR="00027044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, KL. 17.00 PÅ </w:t>
      </w:r>
      <w:proofErr w:type="spellStart"/>
      <w:r>
        <w:rPr>
          <w:b/>
          <w:bCs/>
          <w:sz w:val="32"/>
          <w:szCs w:val="32"/>
        </w:rPr>
        <w:t>DÖSSBERGETS</w:t>
      </w:r>
      <w:proofErr w:type="spellEnd"/>
      <w:r>
        <w:rPr>
          <w:b/>
          <w:bCs/>
          <w:sz w:val="32"/>
          <w:szCs w:val="32"/>
        </w:rPr>
        <w:t xml:space="preserve"> VÄRDSHUS</w:t>
      </w:r>
    </w:p>
    <w:p w14:paraId="50CF11E0" w14:textId="32ED9F55" w:rsidR="00C14356" w:rsidRDefault="00C14356">
      <w:pPr>
        <w:rPr>
          <w:b/>
          <w:bCs/>
          <w:sz w:val="32"/>
          <w:szCs w:val="32"/>
        </w:rPr>
      </w:pPr>
    </w:p>
    <w:p w14:paraId="61065B5D" w14:textId="2B0FF7CE" w:rsidR="00C14356" w:rsidRDefault="00C14356">
      <w:pPr>
        <w:rPr>
          <w:b/>
          <w:bCs/>
        </w:rPr>
      </w:pPr>
      <w:r>
        <w:rPr>
          <w:b/>
          <w:bCs/>
        </w:rPr>
        <w:t>FÖRSLAG TILL DAGORDNING</w:t>
      </w:r>
    </w:p>
    <w:p w14:paraId="1EA264C4" w14:textId="57007F41" w:rsidR="00C14356" w:rsidRDefault="00C14356">
      <w:pPr>
        <w:rPr>
          <w:b/>
          <w:bCs/>
        </w:rPr>
      </w:pPr>
    </w:p>
    <w:p w14:paraId="491EC877" w14:textId="7981A85A" w:rsidR="00C14356" w:rsidRDefault="00C14356">
      <w:r>
        <w:t>1 Mötets öppnande</w:t>
      </w:r>
    </w:p>
    <w:p w14:paraId="7E247156" w14:textId="6B098404" w:rsidR="00C14356" w:rsidRDefault="00C14356">
      <w:r>
        <w:t>2 Fråga om mötets stadgeenliga utlysande</w:t>
      </w:r>
    </w:p>
    <w:p w14:paraId="671A7AB2" w14:textId="1AE606F5" w:rsidR="0084608E" w:rsidRDefault="0084608E">
      <w:r>
        <w:t>3 Upprättande av röstlängd</w:t>
      </w:r>
    </w:p>
    <w:p w14:paraId="05A5A496" w14:textId="3EC6F086" w:rsidR="0084608E" w:rsidRDefault="0084608E">
      <w:r>
        <w:t>4 Val av mötesordförande och sekreterare samt två justerare för årsmötet</w:t>
      </w:r>
    </w:p>
    <w:p w14:paraId="71060D22" w14:textId="5C336779" w:rsidR="0084608E" w:rsidRDefault="0084608E">
      <w:r>
        <w:t>5 Föredragning av sockenrådets årsberättelse</w:t>
      </w:r>
    </w:p>
    <w:p w14:paraId="3B156E70" w14:textId="2606289F" w:rsidR="0084608E" w:rsidRDefault="0084608E">
      <w:r>
        <w:t>6 Föredragning av kassaberättelse</w:t>
      </w:r>
    </w:p>
    <w:p w14:paraId="7BEFF771" w14:textId="541D6B4F" w:rsidR="0084608E" w:rsidRDefault="0084608E">
      <w:r>
        <w:t>7 Föredragning av revisionsberättelse</w:t>
      </w:r>
    </w:p>
    <w:p w14:paraId="07AA92C4" w14:textId="6D52350E" w:rsidR="0084608E" w:rsidRDefault="0084608E">
      <w:r>
        <w:t>8 Beslut om ansvarsfrihet</w:t>
      </w:r>
    </w:p>
    <w:p w14:paraId="05CA3A4C" w14:textId="635BF026" w:rsidR="0084608E" w:rsidRDefault="0084608E">
      <w:r>
        <w:t>9 Valberedningens förslag</w:t>
      </w:r>
      <w:r w:rsidR="00B91229">
        <w:t>.</w:t>
      </w:r>
    </w:p>
    <w:p w14:paraId="0E7BEE48" w14:textId="17CAAF24" w:rsidR="0084608E" w:rsidRDefault="0084608E">
      <w:r>
        <w:t>10 Val av ordförande för styrelsen</w:t>
      </w:r>
    </w:p>
    <w:p w14:paraId="55ADAAA7" w14:textId="695D452B" w:rsidR="0084608E" w:rsidRDefault="0084608E">
      <w:r>
        <w:t>11 Val av övriga ledamöter till styrelsen</w:t>
      </w:r>
    </w:p>
    <w:p w14:paraId="3A3384EC" w14:textId="6BDB8361" w:rsidR="0084608E" w:rsidRDefault="0084608E">
      <w:r>
        <w:t>12 Val av revisorer</w:t>
      </w:r>
    </w:p>
    <w:p w14:paraId="5F4C0278" w14:textId="2E73EB91" w:rsidR="0084608E" w:rsidRDefault="0084608E">
      <w:r>
        <w:t>13 Val av valberedning</w:t>
      </w:r>
    </w:p>
    <w:p w14:paraId="3020EA13" w14:textId="6E9C4989" w:rsidR="0084608E" w:rsidRDefault="0084608E">
      <w:r>
        <w:t>14 Beslut om verksamhetsplan samt budget för kommande verksamhetsår</w:t>
      </w:r>
    </w:p>
    <w:p w14:paraId="7CBDFD02" w14:textId="108EFFDC" w:rsidR="0084608E" w:rsidRDefault="0084608E">
      <w:r>
        <w:t>15 Beslut om årsavgift</w:t>
      </w:r>
    </w:p>
    <w:p w14:paraId="0B6AE5F6" w14:textId="0752EB5E" w:rsidR="0084608E" w:rsidRDefault="0084608E">
      <w:r>
        <w:t>1</w:t>
      </w:r>
      <w:r w:rsidR="00E57E22">
        <w:t>6</w:t>
      </w:r>
      <w:r>
        <w:t xml:space="preserve"> Till årsmötet inkomna ärenden</w:t>
      </w:r>
    </w:p>
    <w:p w14:paraId="235E4918" w14:textId="3A9450B2" w:rsidR="0084608E" w:rsidRDefault="0084608E">
      <w:r>
        <w:t>1</w:t>
      </w:r>
      <w:r w:rsidR="00E57E22">
        <w:t>7</w:t>
      </w:r>
      <w:r>
        <w:t xml:space="preserve"> </w:t>
      </w:r>
      <w:r w:rsidR="00246D0A">
        <w:t>A</w:t>
      </w:r>
      <w:r>
        <w:t>vslutning</w:t>
      </w:r>
    </w:p>
    <w:p w14:paraId="2F62EC7D" w14:textId="011749D6" w:rsidR="0084608E" w:rsidRDefault="0084608E"/>
    <w:p w14:paraId="757842B9" w14:textId="41189033" w:rsidR="0084608E" w:rsidRPr="00C14356" w:rsidRDefault="0084608E">
      <w:r>
        <w:t>Efter avslutade förhandlingar står styrelsen till förfogande för frågor och synpunkter avseende verksamheten.</w:t>
      </w:r>
    </w:p>
    <w:p w14:paraId="26D0185C" w14:textId="18433CD8" w:rsidR="00C14356" w:rsidRDefault="00C14356">
      <w:pPr>
        <w:rPr>
          <w:b/>
          <w:bCs/>
          <w:sz w:val="32"/>
          <w:szCs w:val="32"/>
        </w:rPr>
      </w:pPr>
    </w:p>
    <w:p w14:paraId="6681DF84" w14:textId="77777777" w:rsidR="00C14356" w:rsidRPr="00C14356" w:rsidRDefault="00C14356">
      <w:pPr>
        <w:rPr>
          <w:b/>
          <w:bCs/>
          <w:sz w:val="32"/>
          <w:szCs w:val="32"/>
        </w:rPr>
      </w:pPr>
    </w:p>
    <w:sectPr w:rsidR="00C14356" w:rsidRPr="00C14356" w:rsidSect="0082501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2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56"/>
    <w:rsid w:val="00027044"/>
    <w:rsid w:val="00241847"/>
    <w:rsid w:val="00246D0A"/>
    <w:rsid w:val="002D2A79"/>
    <w:rsid w:val="00825015"/>
    <w:rsid w:val="0084608E"/>
    <w:rsid w:val="00B91229"/>
    <w:rsid w:val="00C14356"/>
    <w:rsid w:val="00CC37BD"/>
    <w:rsid w:val="00E5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376451"/>
  <w15:chartTrackingRefBased/>
  <w15:docId w15:val="{FC86B3BE-A27B-EC49-AB0A-62AF47B2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676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2026-04-27T06:53:00Z</dcterms:created>
  <dcterms:modified xsi:type="dcterms:W3CDTF">2026-04-27T06:53:00Z</dcterms:modified>
</cp:coreProperties>
</file>